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767" w:rsidRDefault="00230767">
      <w:pPr>
        <w:rPr>
          <w:rFonts w:ascii="Times New Roman" w:hAnsi="Times New Roman" w:cs="Times New Roman"/>
          <w:sz w:val="28"/>
          <w:szCs w:val="28"/>
        </w:rPr>
      </w:pPr>
    </w:p>
    <w:p w:rsidR="00230767" w:rsidRDefault="004A31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5C9F00"/>
          <w:sz w:val="24"/>
          <w:szCs w:val="24"/>
          <w:lang w:eastAsia="ru-RU"/>
        </w:rPr>
        <w:t xml:space="preserve">Участие в </w:t>
      </w:r>
      <w:r w:rsidR="00230767" w:rsidRPr="00230767">
        <w:rPr>
          <w:rFonts w:ascii="Times New Roman" w:eastAsia="Times New Roman" w:hAnsi="Times New Roman" w:cs="Times New Roman"/>
          <w:b/>
          <w:bCs/>
          <w:color w:val="5C9F00"/>
          <w:sz w:val="24"/>
          <w:szCs w:val="24"/>
          <w:lang w:eastAsia="ru-RU"/>
        </w:rPr>
        <w:t xml:space="preserve"> проекте «</w:t>
      </w:r>
      <w:r>
        <w:rPr>
          <w:rFonts w:ascii="Times New Roman" w:eastAsia="Times New Roman" w:hAnsi="Times New Roman" w:cs="Times New Roman"/>
          <w:b/>
          <w:bCs/>
          <w:color w:val="5C9F00"/>
          <w:sz w:val="24"/>
          <w:szCs w:val="24"/>
          <w:lang w:eastAsia="ru-RU"/>
        </w:rPr>
        <w:t>В стране геометрических фигур».</w:t>
      </w:r>
    </w:p>
    <w:p w:rsidR="00230767" w:rsidRPr="00230767" w:rsidRDefault="00230767">
      <w:pPr>
        <w:rPr>
          <w:rFonts w:ascii="Times New Roman" w:hAnsi="Times New Roman" w:cs="Times New Roman"/>
          <w:sz w:val="40"/>
          <w:szCs w:val="28"/>
        </w:rPr>
      </w:pP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>С 5 по 23 ноября 2018 года в  детском саду «Карлыгаш» прошла неделя математических проектов "В стране</w:t>
      </w:r>
      <w:r w:rsidR="00955ABF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геометричекс</w:t>
      </w:r>
      <w:bookmarkStart w:id="0" w:name="_GoBack"/>
      <w:bookmarkEnd w:id="0"/>
      <w:r w:rsidR="00955ABF">
        <w:rPr>
          <w:rFonts w:ascii="Times New Roman" w:eastAsia="Times New Roman" w:hAnsi="Times New Roman" w:cs="Times New Roman"/>
          <w:sz w:val="28"/>
          <w:szCs w:val="21"/>
          <w:lang w:eastAsia="ru-RU"/>
        </w:rPr>
        <w:t>их фигур". Воспитатели</w:t>
      </w: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>, воспитанники, родители   приняли участие в конкурсе «</w:t>
      </w:r>
      <w:r w:rsidR="008F70B6">
        <w:rPr>
          <w:rFonts w:ascii="Times New Roman" w:eastAsia="Times New Roman" w:hAnsi="Times New Roman" w:cs="Times New Roman"/>
          <w:sz w:val="28"/>
          <w:szCs w:val="21"/>
          <w:lang w:eastAsia="ru-RU"/>
        </w:rPr>
        <w:t>Математический уголок</w:t>
      </w: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>». Математическими идеями были охвачены все участники вос</w:t>
      </w:r>
      <w:r w:rsidR="006C3337">
        <w:rPr>
          <w:rFonts w:ascii="Times New Roman" w:eastAsia="Times New Roman" w:hAnsi="Times New Roman" w:cs="Times New Roman"/>
          <w:sz w:val="28"/>
          <w:szCs w:val="21"/>
          <w:lang w:eastAsia="ru-RU"/>
        </w:rPr>
        <w:t>питательного процесса.  Воспитатели</w:t>
      </w: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вместе с детьми, а также семьями представили самые необычные и красочные математические пособия, изготовленные  своими руками. При этом участники использовали  разнообразные материалы. Дети с увлечением включились в выполнение логических заданий и упражнений «Составь узор», «Рисуем фигурами», «Город математических знаков»</w:t>
      </w:r>
      <w:r w:rsidR="001A7B0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proofErr w:type="gramStart"/>
      <w:r w:rsidR="001A7B08">
        <w:rPr>
          <w:rFonts w:ascii="Times New Roman" w:eastAsia="Times New Roman" w:hAnsi="Times New Roman" w:cs="Times New Roman"/>
          <w:sz w:val="28"/>
          <w:szCs w:val="21"/>
          <w:lang w:eastAsia="ru-RU"/>
        </w:rPr>
        <w:t>ит</w:t>
      </w:r>
      <w:proofErr w:type="gramEnd"/>
      <w:r w:rsidR="001A7B0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д.</w:t>
      </w: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>,  а также стали участниками подвижных игр математического содержания. Мы уверены, что проведение т</w:t>
      </w:r>
      <w:r w:rsidR="001A7B08">
        <w:rPr>
          <w:rFonts w:ascii="Times New Roman" w:eastAsia="Times New Roman" w:hAnsi="Times New Roman" w:cs="Times New Roman"/>
          <w:sz w:val="28"/>
          <w:szCs w:val="21"/>
          <w:lang w:eastAsia="ru-RU"/>
        </w:rPr>
        <w:t>аких проектов</w:t>
      </w:r>
      <w:r w:rsidRPr="0023076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воспитывает интерес к предмету: математика уже не кажется сухой и скучной наукой. Дети видят, что и здесь нужны выдумка, полет фантазии, творческие способности. </w:t>
      </w:r>
    </w:p>
    <w:p w:rsidR="00230767" w:rsidRDefault="00230767">
      <w:pPr>
        <w:rPr>
          <w:rFonts w:ascii="Times New Roman" w:hAnsi="Times New Roman" w:cs="Times New Roman"/>
          <w:sz w:val="28"/>
          <w:szCs w:val="28"/>
        </w:rPr>
      </w:pPr>
    </w:p>
    <w:p w:rsidR="00230767" w:rsidRPr="002E65F7" w:rsidRDefault="00230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52485" cy="3056238"/>
            <wp:effectExtent l="19050" t="0" r="5115" b="0"/>
            <wp:docPr id="1" name="Рисунок 1" descr="C:\Users\1\Desktop\фото проект\100APPLE\IMG_0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фото проект\100APPLE\IMG_04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874" cy="3059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 w:rsidRPr="00CC57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C57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65771" cy="3328086"/>
            <wp:effectExtent l="19050" t="0" r="6179" b="0"/>
            <wp:docPr id="2" name="Рисунок 2" descr="C:\Users\1\Desktop\фото проект\100APPLE\IMG_0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фото проект\100APPLE\IMG_04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964" cy="332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 w:rsidRPr="00CC57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C57B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C:\Users\1\Desktop\фото проект\100APPLE\IMG_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фото проект\100APPLE\IMG_08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 w:rsidRPr="00CC57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C57B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" name="Рисунок 5" descr="C:\Users\1\Desktop\фото проект\100APPLE\IMG_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фото проект\100APPLE\IMG_0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 w:rsidRPr="00CC57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C57B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6" name="Рисунок 6" descr="C:\Users\1\Desktop\фото проект\100APPLE\IMG_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фото проект\100APPLE\IMG_08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7" descr="C:\Users\1\Desktop\фото проект\100APPLE\IMG_0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фото проект\100APPLE\IMG_08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70B6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8" descr="C:\Users\1\Desktop\фото проект\100APPLE\IMG_0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фото проект\100APPLE\IMG_05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40C8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5940425" cy="3382538"/>
            <wp:effectExtent l="19050" t="0" r="3175" b="0"/>
            <wp:docPr id="9" name="Рисунок 9" descr="C:\Users\1\Desktop\фото проект\100APPLE\IMG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фото проект\100APPLE\IMG_0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2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40C8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5940425" cy="7158764"/>
            <wp:effectExtent l="19050" t="0" r="3175" b="0"/>
            <wp:docPr id="10" name="Рисунок 10" descr="C:\Users\1\Desktop\фото проект\100APPLE\IMG_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фото проект\100APPLE\IMG_005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58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B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Users\1\Desktop\фото проект\100APPLE\IMG_0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фото проект\100APPLE\IMG_08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0767" w:rsidRPr="002E65F7" w:rsidSect="00AE2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5053"/>
    <w:multiLevelType w:val="multilevel"/>
    <w:tmpl w:val="6C9A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C34A05"/>
    <w:multiLevelType w:val="multilevel"/>
    <w:tmpl w:val="BD2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29AF"/>
    <w:rsid w:val="000F1068"/>
    <w:rsid w:val="001A7B08"/>
    <w:rsid w:val="001C29AF"/>
    <w:rsid w:val="00230767"/>
    <w:rsid w:val="002E65F7"/>
    <w:rsid w:val="004A3197"/>
    <w:rsid w:val="006040C8"/>
    <w:rsid w:val="006C3337"/>
    <w:rsid w:val="008F70B6"/>
    <w:rsid w:val="00955ABF"/>
    <w:rsid w:val="009E5838"/>
    <w:rsid w:val="00AE2612"/>
    <w:rsid w:val="00B35EF0"/>
    <w:rsid w:val="00B80FB7"/>
    <w:rsid w:val="00CC57BC"/>
    <w:rsid w:val="00D27458"/>
    <w:rsid w:val="00F7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-rtefontsize-3">
    <w:name w:val="ms-rtefontsize-3"/>
    <w:basedOn w:val="a0"/>
    <w:rsid w:val="001C29AF"/>
  </w:style>
  <w:style w:type="character" w:styleId="a4">
    <w:name w:val="Strong"/>
    <w:basedOn w:val="a0"/>
    <w:uiPriority w:val="22"/>
    <w:qFormat/>
    <w:rsid w:val="001C29AF"/>
    <w:rPr>
      <w:b/>
      <w:bCs/>
    </w:rPr>
  </w:style>
  <w:style w:type="character" w:customStyle="1" w:styleId="ms-rteforecolor-2">
    <w:name w:val="ms-rteforecolor-2"/>
    <w:basedOn w:val="a0"/>
    <w:rsid w:val="001C29AF"/>
  </w:style>
  <w:style w:type="character" w:styleId="a5">
    <w:name w:val="Emphasis"/>
    <w:basedOn w:val="a0"/>
    <w:uiPriority w:val="20"/>
    <w:qFormat/>
    <w:rsid w:val="001C29AF"/>
    <w:rPr>
      <w:i/>
      <w:iCs/>
    </w:rPr>
  </w:style>
  <w:style w:type="character" w:customStyle="1" w:styleId="ms-rteforecolor-10">
    <w:name w:val="ms-rteforecolor-10"/>
    <w:basedOn w:val="a0"/>
    <w:rsid w:val="001C29AF"/>
  </w:style>
  <w:style w:type="paragraph" w:styleId="a6">
    <w:name w:val="Balloon Text"/>
    <w:basedOn w:val="a"/>
    <w:link w:val="a7"/>
    <w:uiPriority w:val="99"/>
    <w:semiHidden/>
    <w:unhideWhenUsed/>
    <w:rsid w:val="0023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0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4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DNA7 X86</cp:lastModifiedBy>
  <cp:revision>11</cp:revision>
  <dcterms:created xsi:type="dcterms:W3CDTF">2018-11-26T15:13:00Z</dcterms:created>
  <dcterms:modified xsi:type="dcterms:W3CDTF">2018-11-27T10:25:00Z</dcterms:modified>
</cp:coreProperties>
</file>